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CBAF" w14:textId="77777777" w:rsidR="003A1657" w:rsidRPr="005A37A1" w:rsidRDefault="003A1657" w:rsidP="003A1657">
      <w:pPr>
        <w:widowControl/>
        <w:tabs>
          <w:tab w:val="left" w:pos="142"/>
        </w:tabs>
        <w:suppressAutoHyphens w:val="0"/>
        <w:ind w:left="142" w:hanging="142"/>
        <w:jc w:val="right"/>
        <w:rPr>
          <w:rFonts w:ascii="Calibri" w:hAnsi="Calibri" w:cs="Calibri"/>
          <w:b/>
          <w:bCs/>
        </w:rPr>
      </w:pPr>
      <w:r w:rsidRPr="005A37A1">
        <w:rPr>
          <w:rFonts w:ascii="Calibri" w:hAnsi="Calibri" w:cs="Calibri"/>
          <w:b/>
          <w:bCs/>
        </w:rPr>
        <w:t>Załącznik nr 1</w:t>
      </w:r>
    </w:p>
    <w:p w14:paraId="2906CF0B" w14:textId="7C148EF1" w:rsidR="003A1657" w:rsidRPr="005A37A1" w:rsidRDefault="003A1657" w:rsidP="003A1657">
      <w:pPr>
        <w:pStyle w:val="Nagwek4"/>
        <w:tabs>
          <w:tab w:val="left" w:pos="142"/>
        </w:tabs>
        <w:spacing w:line="240" w:lineRule="auto"/>
        <w:ind w:left="142" w:hanging="142"/>
        <w:jc w:val="center"/>
        <w:rPr>
          <w:rFonts w:ascii="Calibri" w:hAnsi="Calibri" w:cs="Calibri"/>
          <w:color w:val="0D0D0D"/>
        </w:rPr>
      </w:pPr>
      <w:r w:rsidRPr="005A37A1">
        <w:rPr>
          <w:rFonts w:ascii="Calibri" w:hAnsi="Calibri" w:cs="Calibri"/>
          <w:color w:val="0D0D0D"/>
        </w:rPr>
        <w:t>FORMULARZ OFERT</w:t>
      </w:r>
      <w:r w:rsidR="00EB3465">
        <w:rPr>
          <w:rFonts w:ascii="Calibri" w:hAnsi="Calibri" w:cs="Calibri"/>
          <w:color w:val="0D0D0D"/>
        </w:rPr>
        <w:t>OWY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3A1657" w:rsidRPr="005A37A1" w14:paraId="0F44D65A" w14:textId="77777777" w:rsidTr="00EA2308">
        <w:trPr>
          <w:trHeight w:val="718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41A401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PRZEDMIOT  ZAMÓWIENIA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6705" w14:textId="77777777" w:rsidR="003A1657" w:rsidRPr="00EB61A5" w:rsidRDefault="003A1657" w:rsidP="00EA2308">
            <w:pPr>
              <w:widowControl/>
              <w:tabs>
                <w:tab w:val="left" w:pos="142"/>
              </w:tabs>
              <w:suppressAutoHyphens w:val="0"/>
              <w:autoSpaceDE w:val="0"/>
              <w:adjustRightInd w:val="0"/>
              <w:ind w:left="142" w:hanging="142"/>
              <w:rPr>
                <w:rFonts w:ascii="Calibri" w:hAnsi="Calibri" w:cs="Calibri"/>
                <w:b/>
                <w:color w:val="000000" w:themeColor="text1"/>
                <w:lang w:eastAsia="pl-PL"/>
              </w:rPr>
            </w:pPr>
          </w:p>
          <w:p w14:paraId="48A60E8C" w14:textId="77777777" w:rsidR="003A1657" w:rsidRPr="00EB3465" w:rsidRDefault="003A1657" w:rsidP="003A1657">
            <w:pPr>
              <w:spacing w:line="276" w:lineRule="auto"/>
              <w:ind w:left="142" w:hanging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3465">
              <w:rPr>
                <w:rFonts w:asciiTheme="minorHAnsi" w:hAnsiTheme="minorHAnsi" w:cstheme="minorHAnsi"/>
                <w:b/>
                <w:bCs/>
              </w:rPr>
              <w:t>Organizacja kolonii z programami: rekreacyjnym, z zakresu profilaktyki rozwiązywania problemów uzależnień dla dzieci i młodzieży – mieszkańców Gminy Wielka Nieszawka</w:t>
            </w:r>
          </w:p>
          <w:p w14:paraId="2588E1A2" w14:textId="77777777" w:rsidR="003A1657" w:rsidRPr="005A37A1" w:rsidRDefault="003A1657" w:rsidP="00EA2308">
            <w:pPr>
              <w:widowControl/>
              <w:tabs>
                <w:tab w:val="left" w:pos="142"/>
              </w:tabs>
              <w:suppressAutoHyphens w:val="0"/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3A1657" w:rsidRPr="005A37A1" w14:paraId="7B139109" w14:textId="77777777" w:rsidTr="00EA2308">
        <w:trPr>
          <w:trHeight w:val="1148"/>
          <w:jc w:val="center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DFEDA5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  <w:p w14:paraId="4FACC090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2430" w14:textId="77777777" w:rsidR="003A1657" w:rsidRPr="005A37A1" w:rsidRDefault="003A1657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A37A1">
              <w:rPr>
                <w:rFonts w:ascii="Calibri" w:eastAsia="Times New Roman" w:hAnsi="Calibri" w:cs="Arial"/>
                <w:b/>
                <w:bCs/>
              </w:rPr>
              <w:t>GMINA WIELKA NIESZAWKA</w:t>
            </w:r>
          </w:p>
          <w:p w14:paraId="69CD110A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37A1">
              <w:rPr>
                <w:rFonts w:cs="Arial"/>
                <w:b/>
                <w:bCs/>
              </w:rPr>
              <w:t>ul. Toruńska 12, 87-165 Cierpice</w:t>
            </w:r>
          </w:p>
        </w:tc>
      </w:tr>
      <w:tr w:rsidR="003A1657" w:rsidRPr="005A37A1" w14:paraId="06FB6A85" w14:textId="77777777" w:rsidTr="00EA2308">
        <w:trPr>
          <w:trHeight w:val="1900"/>
          <w:jc w:val="center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AFEF65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 xml:space="preserve">WYKONAWCA                                      </w:t>
            </w:r>
            <w:r w:rsidRPr="005A37A1">
              <w:rPr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507FC989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5A37A1">
              <w:rPr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5A37A1">
              <w:rPr>
                <w:b/>
                <w:bCs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5A37A1">
              <w:rPr>
                <w:b/>
                <w:bCs/>
                <w:sz w:val="24"/>
                <w:szCs w:val="24"/>
                <w:lang w:val="de-DE"/>
              </w:rPr>
              <w:t>Regon,Numertelefonu</w:t>
            </w:r>
            <w:proofErr w:type="spellEnd"/>
            <w:r w:rsidRPr="005A37A1">
              <w:rPr>
                <w:b/>
                <w:bCs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5A37A1">
              <w:rPr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706C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  <w:lang w:val="de-DE"/>
              </w:rPr>
            </w:pPr>
          </w:p>
          <w:p w14:paraId="6EDCCF66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280D7909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  <w:p w14:paraId="27E92736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6920D66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  <w:p w14:paraId="1C18C02C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7C9121B6" w14:textId="77777777" w:rsidR="003A1657" w:rsidRPr="005A37A1" w:rsidRDefault="003A1657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lang w:eastAsia="pl-PL"/>
              </w:rPr>
            </w:pPr>
          </w:p>
          <w:p w14:paraId="66C73921" w14:textId="77777777" w:rsidR="003A1657" w:rsidRPr="005A37A1" w:rsidRDefault="003A1657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b/>
                <w:bCs/>
                <w:i/>
                <w:iCs/>
                <w:lang w:eastAsia="pl-PL"/>
              </w:rPr>
            </w:pPr>
            <w:r w:rsidRPr="005A37A1">
              <w:rPr>
                <w:rFonts w:ascii="Calibri" w:hAnsi="Calibri" w:cs="Calibri"/>
                <w:lang w:eastAsia="pl-PL"/>
              </w:rPr>
              <w:t xml:space="preserve">Wykonawca jest małym/średnim przedsiębiorcą: </w:t>
            </w:r>
            <w:r w:rsidRPr="005A37A1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(zaznacz właściwe)</w:t>
            </w:r>
          </w:p>
          <w:p w14:paraId="03E78421" w14:textId="77777777" w:rsidR="003A1657" w:rsidRPr="005A37A1" w:rsidRDefault="003A1657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lang w:eastAsia="pl-PL"/>
              </w:rPr>
            </w:pPr>
            <w:r w:rsidRPr="005A37A1">
              <w:rPr>
                <w:rFonts w:ascii="Calibri" w:hAnsi="Calibri" w:cs="Calibri"/>
                <w:lang w:eastAsia="pl-PL"/>
              </w:rPr>
              <w:t>tak □</w:t>
            </w:r>
          </w:p>
          <w:p w14:paraId="63C490FF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  <w:lang w:val="de-DE"/>
              </w:rPr>
            </w:pPr>
            <w:r w:rsidRPr="005A37A1">
              <w:rPr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3A1657" w:rsidRPr="005A37A1" w14:paraId="4B9AC456" w14:textId="77777777" w:rsidTr="00EA2308">
        <w:trPr>
          <w:cantSplit/>
          <w:trHeight w:val="1311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63228A9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  <w:p w14:paraId="7D4ECC02" w14:textId="77777777" w:rsidR="003A1657" w:rsidRPr="005A37A1" w:rsidRDefault="003A1657" w:rsidP="00EA2308">
            <w:pPr>
              <w:tabs>
                <w:tab w:val="left" w:pos="142"/>
              </w:tabs>
              <w:spacing w:after="120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5A37A1">
              <w:rPr>
                <w:rFonts w:ascii="Calibri" w:hAnsi="Calibri" w:cs="Calibri"/>
                <w:b/>
              </w:rPr>
              <w:t>CENA OFERTOWA BRUTTO</w:t>
            </w:r>
          </w:p>
          <w:p w14:paraId="52F5693A" w14:textId="77777777" w:rsidR="003A1657" w:rsidRPr="005A37A1" w:rsidRDefault="003A1657" w:rsidP="00EA2308">
            <w:pPr>
              <w:tabs>
                <w:tab w:val="left" w:pos="142"/>
              </w:tabs>
              <w:spacing w:after="120"/>
              <w:ind w:left="142" w:hanging="142"/>
              <w:jc w:val="center"/>
              <w:rPr>
                <w:rFonts w:ascii="Calibri" w:hAnsi="Calibri" w:cs="Calibri"/>
                <w:b/>
                <w:u w:val="single"/>
                <w:vertAlign w:val="superscript"/>
              </w:rPr>
            </w:pPr>
            <w:r w:rsidRPr="005A37A1">
              <w:rPr>
                <w:rFonts w:ascii="Calibri" w:hAnsi="Calibri" w:cs="Calibri"/>
                <w:b/>
                <w:u w:val="single"/>
              </w:rPr>
              <w:t>za 1 uczestnika</w:t>
            </w:r>
          </w:p>
          <w:p w14:paraId="2BD2C3B1" w14:textId="77777777" w:rsidR="003A1657" w:rsidRPr="005A37A1" w:rsidRDefault="003A1657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5A37A1">
              <w:rPr>
                <w:rFonts w:ascii="Calibri" w:hAnsi="Calibri" w:cs="Calibri"/>
                <w:b/>
              </w:rPr>
              <w:t>Cyfrowo i słownie</w:t>
            </w:r>
          </w:p>
          <w:p w14:paraId="4FAA2D2C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93E2F3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line="36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  <w:p w14:paraId="1A7668AF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line="36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3A1657" w:rsidRPr="005A37A1" w14:paraId="41536606" w14:textId="77777777" w:rsidTr="00EA2308">
        <w:trPr>
          <w:cantSplit/>
          <w:trHeight w:val="1311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B6AEB04" w14:textId="77777777" w:rsidR="003A1657" w:rsidRPr="005A37A1" w:rsidRDefault="003A1657" w:rsidP="00EA2308">
            <w:pPr>
              <w:tabs>
                <w:tab w:val="left" w:pos="142"/>
              </w:tabs>
              <w:spacing w:after="120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5A37A1">
              <w:rPr>
                <w:rFonts w:ascii="Calibri" w:hAnsi="Calibri" w:cs="Calibri"/>
                <w:b/>
              </w:rPr>
              <w:t>CENA OFERTOWA BRUTTO</w:t>
            </w:r>
          </w:p>
          <w:p w14:paraId="1FC6AEC7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Całości realizacji zadania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2BD638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line="36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  <w:p w14:paraId="40C5F896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line="36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05DE6EF5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line="36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</w:tc>
      </w:tr>
      <w:tr w:rsidR="003A1657" w:rsidRPr="005A37A1" w14:paraId="5FD1A356" w14:textId="77777777" w:rsidTr="00EA2308">
        <w:trPr>
          <w:cantSplit/>
          <w:trHeight w:val="569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77DD6C9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</w:p>
          <w:p w14:paraId="71A5B85B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A37A1">
              <w:rPr>
                <w:b/>
                <w:bCs/>
                <w:iCs/>
                <w:sz w:val="24"/>
                <w:szCs w:val="24"/>
              </w:rPr>
              <w:t>ROCZNIK PRODUKCJI AUTOKARÓW</w:t>
            </w:r>
          </w:p>
          <w:p w14:paraId="7D9E6501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95D192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sz w:val="24"/>
                <w:szCs w:val="24"/>
              </w:rPr>
            </w:pPr>
          </w:p>
          <w:p w14:paraId="43836099" w14:textId="5791EAD3" w:rsidR="006812B6" w:rsidRPr="006812B6" w:rsidRDefault="006812B6" w:rsidP="006812B6">
            <w:pPr>
              <w:pStyle w:val="WW-Domy3flnie"/>
              <w:numPr>
                <w:ilvl w:val="0"/>
                <w:numId w:val="2"/>
              </w:num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6812B6">
              <w:rPr>
                <w:sz w:val="24"/>
                <w:szCs w:val="24"/>
              </w:rPr>
              <w:t>rocznik 2019-2020</w:t>
            </w:r>
          </w:p>
          <w:p w14:paraId="221DAE8B" w14:textId="13EA8B5A" w:rsidR="006812B6" w:rsidRPr="006812B6" w:rsidRDefault="006812B6" w:rsidP="006812B6">
            <w:pPr>
              <w:pStyle w:val="WW-Domy3flnie"/>
              <w:numPr>
                <w:ilvl w:val="0"/>
                <w:numId w:val="2"/>
              </w:num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6812B6">
              <w:rPr>
                <w:sz w:val="24"/>
                <w:szCs w:val="24"/>
              </w:rPr>
              <w:t>rocznik 2021-2022</w:t>
            </w:r>
          </w:p>
          <w:p w14:paraId="4E95B1C5" w14:textId="27F0C859" w:rsidR="003A1657" w:rsidRPr="005A37A1" w:rsidRDefault="006812B6" w:rsidP="006812B6">
            <w:pPr>
              <w:pStyle w:val="WW-Domy3flnie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rPr>
                <w:sz w:val="24"/>
                <w:szCs w:val="24"/>
              </w:rPr>
            </w:pPr>
            <w:r w:rsidRPr="006812B6">
              <w:rPr>
                <w:sz w:val="24"/>
                <w:szCs w:val="24"/>
              </w:rPr>
              <w:t>rocznik 2023-2024</w:t>
            </w:r>
          </w:p>
        </w:tc>
      </w:tr>
      <w:tr w:rsidR="003A1657" w:rsidRPr="005A37A1" w14:paraId="287B822D" w14:textId="77777777" w:rsidTr="00EA2308">
        <w:trPr>
          <w:cantSplit/>
          <w:trHeight w:val="569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874131B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</w:p>
          <w:p w14:paraId="680DA5C2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</w:p>
          <w:p w14:paraId="6E9CF118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  <w:r w:rsidRPr="005A37A1">
              <w:rPr>
                <w:rFonts w:ascii="Calibri" w:hAnsi="Calibri" w:cs="Calibri"/>
                <w:b/>
                <w:bCs/>
              </w:rPr>
              <w:t>PROGRAM WYPOCZYNKU</w:t>
            </w:r>
          </w:p>
          <w:p w14:paraId="15DA1BF5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4E4412" w14:textId="63F19015" w:rsidR="006812B6" w:rsidRPr="006812B6" w:rsidRDefault="006812B6" w:rsidP="006812B6">
            <w:pPr>
              <w:pStyle w:val="Akapitzlist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djustRightInd w:val="0"/>
              <w:rPr>
                <w:rFonts w:ascii="Calibri" w:hAnsi="Calibri" w:cs="Calibri"/>
              </w:rPr>
            </w:pPr>
            <w:r w:rsidRPr="006812B6">
              <w:rPr>
                <w:rFonts w:ascii="Calibri" w:hAnsi="Calibri" w:cs="Calibri"/>
              </w:rPr>
              <w:t xml:space="preserve">6-7 wycieczek </w:t>
            </w:r>
          </w:p>
          <w:p w14:paraId="1896348B" w14:textId="667056F5" w:rsidR="006812B6" w:rsidRPr="006812B6" w:rsidRDefault="006812B6" w:rsidP="006812B6">
            <w:pPr>
              <w:pStyle w:val="Akapitzlist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djustRightInd w:val="0"/>
              <w:rPr>
                <w:rFonts w:ascii="Calibri" w:hAnsi="Calibri" w:cs="Calibri"/>
              </w:rPr>
            </w:pPr>
            <w:r w:rsidRPr="006812B6">
              <w:rPr>
                <w:rFonts w:ascii="Calibri" w:hAnsi="Calibri" w:cs="Calibri"/>
              </w:rPr>
              <w:t xml:space="preserve">8 i więcej wycieczek </w:t>
            </w:r>
          </w:p>
          <w:p w14:paraId="28A04B75" w14:textId="7EC4EE29" w:rsidR="003A1657" w:rsidRPr="005A37A1" w:rsidRDefault="006812B6" w:rsidP="006812B6">
            <w:pPr>
              <w:pStyle w:val="Akapitzlist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djustRightInd w:val="0"/>
            </w:pPr>
            <w:r w:rsidRPr="006812B6">
              <w:rPr>
                <w:rFonts w:ascii="Calibri" w:hAnsi="Calibri" w:cs="Calibri"/>
              </w:rPr>
              <w:t xml:space="preserve">Wycieczka zagraniczna </w:t>
            </w:r>
          </w:p>
        </w:tc>
      </w:tr>
      <w:tr w:rsidR="003A1657" w:rsidRPr="005A37A1" w14:paraId="4B402074" w14:textId="77777777" w:rsidTr="00EA2308">
        <w:trPr>
          <w:cantSplit/>
          <w:trHeight w:val="141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3DB471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  <w:color w:val="000000"/>
              </w:rPr>
              <w:lastRenderedPageBreak/>
              <w:t xml:space="preserve">Oświadczam, że zapoznałem się z treścią pkt  26 SWZ i wypełniłem obowiązki informacyjne przewidziane w art. 13 lub art. 14 RODO wobec osób fizycznych, </w:t>
            </w:r>
            <w:r w:rsidRPr="005A37A1">
              <w:rPr>
                <w:rFonts w:ascii="Calibri" w:hAnsi="Calibri" w:cs="Calibri"/>
              </w:rPr>
              <w:t xml:space="preserve">od których dane osobowe bezpośrednio lub pośrednio pozyskałem </w:t>
            </w:r>
            <w:r w:rsidRPr="005A37A1">
              <w:rPr>
                <w:rFonts w:ascii="Calibri" w:hAnsi="Calibri" w:cs="Calibri"/>
                <w:color w:val="000000"/>
              </w:rPr>
              <w:t xml:space="preserve">w celu ubiegania się o udzielenie zamówienia </w:t>
            </w:r>
            <w:r w:rsidRPr="005A37A1">
              <w:rPr>
                <w:rFonts w:ascii="Calibri" w:hAnsi="Calibri" w:cs="Calibri"/>
                <w:color w:val="000000"/>
              </w:rPr>
              <w:br/>
              <w:t>publicznego w niniejszym postępowaniu</w:t>
            </w:r>
            <w:r w:rsidRPr="005A37A1">
              <w:rPr>
                <w:rFonts w:ascii="Calibri" w:hAnsi="Calibri" w:cs="Calibri"/>
              </w:rPr>
              <w:t>.</w:t>
            </w:r>
          </w:p>
        </w:tc>
      </w:tr>
      <w:tr w:rsidR="003A1657" w:rsidRPr="005A37A1" w14:paraId="03FFE976" w14:textId="77777777" w:rsidTr="00EA2308">
        <w:trPr>
          <w:cantSplit/>
          <w:trHeight w:val="18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29CDF7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</w:p>
          <w:p w14:paraId="3CCF760A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  <w:r w:rsidRPr="005A37A1">
              <w:rPr>
                <w:rFonts w:ascii="Calibri" w:hAnsi="Calibri" w:cs="Calibri"/>
                <w:b/>
                <w:bCs/>
              </w:rPr>
              <w:t>Wykonawca o</w:t>
            </w:r>
            <w:r w:rsidRPr="005A37A1">
              <w:rPr>
                <w:rFonts w:ascii="Calibri" w:eastAsia="TimesNewRoman" w:hAnsi="Calibri" w:cs="Calibri"/>
                <w:b/>
                <w:bCs/>
              </w:rPr>
              <w:t>ś</w:t>
            </w:r>
            <w:r w:rsidRPr="005A37A1">
              <w:rPr>
                <w:rFonts w:ascii="Calibri" w:hAnsi="Calibri" w:cs="Calibri"/>
                <w:b/>
                <w:bCs/>
              </w:rPr>
              <w:t>wiadcza, iż zapoznał si</w:t>
            </w:r>
            <w:r w:rsidRPr="005A37A1">
              <w:rPr>
                <w:rFonts w:ascii="Calibri" w:eastAsia="TimesNewRoman" w:hAnsi="Calibri" w:cs="Calibri"/>
                <w:b/>
                <w:bCs/>
              </w:rPr>
              <w:t xml:space="preserve">ę </w:t>
            </w:r>
            <w:r w:rsidRPr="005A37A1">
              <w:rPr>
                <w:rFonts w:ascii="Calibri" w:hAnsi="Calibri" w:cs="Calibri"/>
                <w:b/>
                <w:bCs/>
              </w:rPr>
              <w:t>z tre</w:t>
            </w:r>
            <w:r w:rsidRPr="005A37A1">
              <w:rPr>
                <w:rFonts w:ascii="Calibri" w:eastAsia="TimesNewRoman" w:hAnsi="Calibri" w:cs="Calibri"/>
                <w:b/>
                <w:bCs/>
              </w:rPr>
              <w:t>ś</w:t>
            </w:r>
            <w:r w:rsidRPr="005A37A1">
              <w:rPr>
                <w:rFonts w:ascii="Calibri" w:hAnsi="Calibri" w:cs="Calibri"/>
                <w:b/>
                <w:bCs/>
              </w:rPr>
              <w:t>ci</w:t>
            </w:r>
            <w:r w:rsidRPr="005A37A1">
              <w:rPr>
                <w:rFonts w:ascii="Calibri" w:eastAsia="TimesNewRoman" w:hAnsi="Calibri" w:cs="Calibri"/>
                <w:b/>
                <w:bCs/>
              </w:rPr>
              <w:t xml:space="preserve">ą </w:t>
            </w:r>
            <w:r w:rsidRPr="005A37A1">
              <w:rPr>
                <w:rFonts w:ascii="Calibri" w:hAnsi="Calibri" w:cs="Calibri"/>
                <w:b/>
                <w:bCs/>
              </w:rPr>
              <w:t>wzoru umowy i akceptuje go w cało</w:t>
            </w:r>
            <w:r w:rsidRPr="005A37A1">
              <w:rPr>
                <w:rFonts w:ascii="Calibri" w:eastAsia="TimesNewRoman" w:hAnsi="Calibri" w:cs="Calibri"/>
                <w:b/>
                <w:bCs/>
              </w:rPr>
              <w:t>ś</w:t>
            </w:r>
            <w:r w:rsidRPr="005A37A1">
              <w:rPr>
                <w:rFonts w:ascii="Calibri" w:hAnsi="Calibri" w:cs="Calibri"/>
                <w:b/>
                <w:bCs/>
              </w:rPr>
              <w:t>ci.</w:t>
            </w:r>
          </w:p>
          <w:p w14:paraId="7DF03A77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A1657" w:rsidRPr="005A37A1" w14:paraId="2BB777FB" w14:textId="77777777" w:rsidTr="00EA2308">
        <w:trPr>
          <w:trHeight w:val="576"/>
          <w:jc w:val="center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BABFBA8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  <w:p w14:paraId="5FE220D0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>Termin realizacji zamówienia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11C207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  <w:p w14:paraId="214D40B1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  <w:r w:rsidRPr="005A37A1">
              <w:rPr>
                <w:b/>
                <w:bCs/>
                <w:sz w:val="24"/>
                <w:szCs w:val="24"/>
              </w:rPr>
              <w:t xml:space="preserve">  zgodnie z pkt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A37A1">
              <w:rPr>
                <w:b/>
                <w:bCs/>
                <w:sz w:val="24"/>
                <w:szCs w:val="24"/>
              </w:rPr>
              <w:t xml:space="preserve"> SWZ</w:t>
            </w:r>
          </w:p>
        </w:tc>
      </w:tr>
      <w:tr w:rsidR="003A1657" w:rsidRPr="005A37A1" w14:paraId="3BBF631A" w14:textId="77777777" w:rsidTr="00EA2308">
        <w:trPr>
          <w:trHeight w:val="164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82A792" w14:textId="77777777" w:rsidR="003A1657" w:rsidRPr="005A37A1" w:rsidRDefault="003A1657" w:rsidP="00EA2308">
            <w:pPr>
              <w:pStyle w:val="Nagwek9"/>
              <w:tabs>
                <w:tab w:val="left" w:pos="142"/>
              </w:tabs>
              <w:ind w:left="142" w:hanging="142"/>
              <w:jc w:val="left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Data</w:t>
            </w:r>
          </w:p>
          <w:p w14:paraId="076363E5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z w:val="24"/>
                <w:szCs w:val="24"/>
              </w:rPr>
            </w:pPr>
          </w:p>
          <w:p w14:paraId="0AFC0DE1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Podpis</w:t>
            </w:r>
          </w:p>
          <w:p w14:paraId="02AD215F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sz w:val="24"/>
                <w:szCs w:val="24"/>
              </w:rPr>
            </w:pPr>
          </w:p>
          <w:p w14:paraId="46E5E891" w14:textId="77777777" w:rsidR="003A1657" w:rsidRPr="005A37A1" w:rsidRDefault="003A1657" w:rsidP="00EA2308">
            <w:pPr>
              <w:tabs>
                <w:tab w:val="left" w:pos="142"/>
              </w:tabs>
              <w:autoSpaceDE w:val="0"/>
              <w:ind w:left="142" w:hanging="142"/>
              <w:jc w:val="both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(w formie elektronicznej lub w postaci elektronicznej opatrzonej podpisem zaufanym, lub podpisem osobistym)</w:t>
            </w:r>
          </w:p>
          <w:p w14:paraId="7D17DF36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sz w:val="24"/>
                <w:szCs w:val="24"/>
              </w:rPr>
            </w:pPr>
          </w:p>
          <w:p w14:paraId="17DB17FA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sz w:val="24"/>
                <w:szCs w:val="24"/>
              </w:rPr>
            </w:pPr>
          </w:p>
          <w:p w14:paraId="4B3380F3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CDC9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  <w:p w14:paraId="5E7153E3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  <w:p w14:paraId="3CAC0A53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  <w:p w14:paraId="2F14EA58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  <w:p w14:paraId="506F03CA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  <w:p w14:paraId="4DF143B5" w14:textId="77777777" w:rsidR="003A1657" w:rsidRPr="005A37A1" w:rsidRDefault="003A1657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849A8F3" w14:textId="77777777" w:rsidR="003A1657" w:rsidRPr="005A37A1" w:rsidRDefault="003A1657" w:rsidP="003A1657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p w14:paraId="7CE33735" w14:textId="77777777" w:rsidR="00880E01" w:rsidRDefault="00880E01"/>
    <w:sectPr w:rsidR="00880E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CAD2" w14:textId="77777777" w:rsidR="00A6668C" w:rsidRDefault="00A6668C" w:rsidP="003A1657">
      <w:r>
        <w:separator/>
      </w:r>
    </w:p>
  </w:endnote>
  <w:endnote w:type="continuationSeparator" w:id="0">
    <w:p w14:paraId="4A4EA81F" w14:textId="77777777" w:rsidR="00A6668C" w:rsidRDefault="00A6668C" w:rsidP="003A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2377" w14:textId="77777777" w:rsidR="00A6668C" w:rsidRDefault="00A6668C" w:rsidP="003A1657">
      <w:r>
        <w:separator/>
      </w:r>
    </w:p>
  </w:footnote>
  <w:footnote w:type="continuationSeparator" w:id="0">
    <w:p w14:paraId="07CB530C" w14:textId="77777777" w:rsidR="00A6668C" w:rsidRDefault="00A6668C" w:rsidP="003A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9AA6" w14:textId="3417F737" w:rsidR="003A1657" w:rsidRPr="004958C3" w:rsidRDefault="004958C3" w:rsidP="004958C3">
    <w:pPr>
      <w:pStyle w:val="Nagwek"/>
      <w:rPr>
        <w:rFonts w:asciiTheme="minorHAnsi" w:hAnsiTheme="minorHAnsi" w:cstheme="minorHAnsi"/>
        <w:sz w:val="22"/>
        <w:u w:val="single"/>
      </w:rPr>
    </w:pPr>
    <w:r w:rsidRPr="004958C3">
      <w:rPr>
        <w:noProof/>
        <w:u w:val="single"/>
        <w:lang w:eastAsia="pl-PL"/>
      </w:rPr>
      <w:drawing>
        <wp:inline distT="0" distB="0" distL="0" distR="0" wp14:anchorId="744D1FDE" wp14:editId="4DCC793D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58C3">
      <w:rPr>
        <w:rFonts w:asciiTheme="minorHAnsi" w:hAnsiTheme="minorHAnsi" w:cstheme="minorHAnsi"/>
        <w:sz w:val="22"/>
        <w:u w:val="single"/>
      </w:rPr>
      <w:t xml:space="preserve">                                                    </w:t>
    </w:r>
    <w:r w:rsidRPr="004958C3">
      <w:rPr>
        <w:rFonts w:asciiTheme="minorHAnsi" w:hAnsiTheme="minorHAnsi" w:cstheme="minorHAnsi"/>
        <w:sz w:val="22"/>
        <w:u w:val="single"/>
      </w:rPr>
      <w:tab/>
    </w:r>
    <w:r w:rsidRPr="004958C3">
      <w:rPr>
        <w:rFonts w:asciiTheme="minorHAnsi" w:hAnsiTheme="minorHAnsi" w:cstheme="minorHAnsi"/>
        <w:sz w:val="22"/>
        <w:u w:val="single"/>
      </w:rPr>
      <w:tab/>
    </w:r>
    <w:r w:rsidR="003A1657" w:rsidRPr="004958C3">
      <w:rPr>
        <w:rFonts w:asciiTheme="minorHAnsi" w:hAnsiTheme="minorHAnsi" w:cstheme="minorHAnsi"/>
        <w:sz w:val="22"/>
        <w:u w:val="single"/>
      </w:rPr>
      <w:t>RIT.271.2.</w:t>
    </w:r>
    <w:r w:rsidR="006812B6">
      <w:rPr>
        <w:rFonts w:asciiTheme="minorHAnsi" w:hAnsiTheme="minorHAnsi" w:cstheme="minorHAnsi"/>
        <w:sz w:val="22"/>
        <w:u w:val="single"/>
      </w:rPr>
      <w:t>6</w:t>
    </w:r>
    <w:r w:rsidR="003A1657" w:rsidRPr="004958C3">
      <w:rPr>
        <w:rFonts w:asciiTheme="minorHAnsi" w:hAnsiTheme="minorHAnsi" w:cstheme="minorHAnsi"/>
        <w:sz w:val="22"/>
        <w:u w:val="single"/>
      </w:rPr>
      <w:t>.202</w:t>
    </w:r>
    <w:r w:rsidR="006812B6">
      <w:rPr>
        <w:rFonts w:asciiTheme="minorHAnsi" w:hAnsiTheme="minorHAnsi" w:cstheme="minorHAnsi"/>
        <w:sz w:val="22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657C"/>
    <w:multiLevelType w:val="hybridMultilevel"/>
    <w:tmpl w:val="DF403DE0"/>
    <w:lvl w:ilvl="0" w:tplc="6B7878F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7DF6"/>
    <w:multiLevelType w:val="hybridMultilevel"/>
    <w:tmpl w:val="3EC8DD72"/>
    <w:lvl w:ilvl="0" w:tplc="6B7878F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87204">
    <w:abstractNumId w:val="0"/>
  </w:num>
  <w:num w:numId="2" w16cid:durableId="118949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57"/>
    <w:rsid w:val="00183042"/>
    <w:rsid w:val="003A1657"/>
    <w:rsid w:val="004958C3"/>
    <w:rsid w:val="006812B6"/>
    <w:rsid w:val="00880E01"/>
    <w:rsid w:val="009952F9"/>
    <w:rsid w:val="00A6668C"/>
    <w:rsid w:val="00E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A805D"/>
  <w15:docId w15:val="{2EB6448A-4784-4955-9641-26F8A1B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6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3A1657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A1657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A1657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3A1657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WW-Domy3flnie">
    <w:name w:val="WW-Domyś3flnie"/>
    <w:uiPriority w:val="99"/>
    <w:qFormat/>
    <w:rsid w:val="003A1657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CharStyle14">
    <w:name w:val="Char Style 14"/>
    <w:link w:val="Style13"/>
    <w:uiPriority w:val="99"/>
    <w:rsid w:val="003A1657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3A1657"/>
    <w:pPr>
      <w:shd w:val="clear" w:color="auto" w:fill="FFFFFF"/>
      <w:suppressAutoHyphens w:val="0"/>
      <w:spacing w:after="9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6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65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1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165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16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165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C3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8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2024-02-20T08:30:00Z</dcterms:created>
  <dcterms:modified xsi:type="dcterms:W3CDTF">2024-02-20T08:30:00Z</dcterms:modified>
</cp:coreProperties>
</file>