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C715" w14:textId="77777777" w:rsidR="0054191C" w:rsidRDefault="0054191C" w:rsidP="0054191C">
      <w:pPr>
        <w:jc w:val="right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Załącznik nr 1</w:t>
      </w:r>
    </w:p>
    <w:p w14:paraId="71977B21" w14:textId="571F9F63" w:rsidR="005C4609" w:rsidRPr="00CD3B57" w:rsidRDefault="005C4609" w:rsidP="005C460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RIT.</w:t>
      </w:r>
      <w:r w:rsidR="00A84ACF">
        <w:rPr>
          <w:rFonts w:asciiTheme="minorHAnsi" w:hAnsiTheme="minorHAnsi" w:cstheme="minorHAnsi"/>
          <w:sz w:val="24"/>
          <w:szCs w:val="24"/>
        </w:rPr>
        <w:t>271.1.</w:t>
      </w:r>
      <w:r w:rsidR="002C1124">
        <w:rPr>
          <w:rFonts w:asciiTheme="minorHAnsi" w:hAnsiTheme="minorHAnsi" w:cstheme="minorHAnsi"/>
          <w:sz w:val="24"/>
          <w:szCs w:val="24"/>
        </w:rPr>
        <w:t>17</w:t>
      </w:r>
      <w:r w:rsidR="00A84ACF">
        <w:rPr>
          <w:rFonts w:asciiTheme="minorHAnsi" w:hAnsiTheme="minorHAnsi" w:cstheme="minorHAnsi"/>
          <w:sz w:val="24"/>
          <w:szCs w:val="24"/>
        </w:rPr>
        <w:t>.2023</w:t>
      </w:r>
    </w:p>
    <w:p w14:paraId="7D66AC59" w14:textId="77777777" w:rsidR="0054191C" w:rsidRPr="00CD3B57" w:rsidRDefault="0054191C" w:rsidP="0054191C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66EEC053" w14:textId="77777777" w:rsidR="0054191C" w:rsidRPr="00CD3B57" w:rsidRDefault="0054191C" w:rsidP="0054191C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5C580A73" w14:textId="0C6202AB" w:rsidR="003B0A02" w:rsidRPr="003B0A02" w:rsidRDefault="0054191C" w:rsidP="003B0A0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46018095"/>
      <w:r w:rsidR="003B0A02" w:rsidRPr="003B0A02">
        <w:rPr>
          <w:rFonts w:asciiTheme="minorHAnsi" w:hAnsiTheme="minorHAnsi" w:cstheme="minorHAnsi"/>
          <w:b/>
          <w:bCs/>
          <w:sz w:val="24"/>
          <w:szCs w:val="24"/>
        </w:rPr>
        <w:t>„Dostawa i montaż drzwi do Urzędu Gminy w Wielkiej Nieszawce”</w:t>
      </w:r>
      <w:bookmarkEnd w:id="0"/>
    </w:p>
    <w:p w14:paraId="705522DD" w14:textId="757D3B7F" w:rsidR="0054191C" w:rsidRPr="00CD3B57" w:rsidRDefault="0054191C" w:rsidP="0054191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2FCA09E" w14:textId="77777777" w:rsidR="0054191C" w:rsidRPr="00CD3B57" w:rsidRDefault="0054191C" w:rsidP="0054191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3B57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10AACB5B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03482280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01604412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202986" w14:textId="77777777" w:rsidR="0054191C" w:rsidRPr="00CD3B57" w:rsidRDefault="0054191C" w:rsidP="0054191C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54191C" w:rsidRPr="00CD3B57" w14:paraId="5DD50F19" w14:textId="77777777" w:rsidTr="005943C0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F95B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CC36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5F5F747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3975" w14:textId="77777777" w:rsidR="0054191C" w:rsidRPr="00CD3B57" w:rsidRDefault="0054191C" w:rsidP="00496C21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14:paraId="2B252CCD" w14:textId="77777777" w:rsidTr="005943C0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1E5A" w14:textId="5BED94E4" w:rsidR="0054191C" w:rsidRPr="00CD3B57" w:rsidRDefault="005943C0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B1C4" w14:textId="2C38224F" w:rsidR="003B0A02" w:rsidRPr="003B0A02" w:rsidRDefault="005943C0" w:rsidP="003B0A0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</w:pPr>
            <w:r w:rsidRPr="005943C0"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„</w:t>
            </w:r>
            <w:r w:rsidR="003B0A02" w:rsidRPr="003B0A02"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Dostawa i montaż drzwi do Urzędu Gminy w Wielkiej Nieszawce”.</w:t>
            </w:r>
          </w:p>
          <w:p w14:paraId="7288CA2B" w14:textId="2449AA3C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07F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0E660A" w14:textId="00960FD3" w:rsidR="0054191C" w:rsidRPr="002053CE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brutto:</w:t>
            </w:r>
            <w:r w:rsidR="002053CE"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…………………………………………………………… </w:t>
            </w:r>
          </w:p>
          <w:p w14:paraId="531E0ED3" w14:textId="77777777" w:rsidR="002053CE" w:rsidRPr="002053CE" w:rsidRDefault="002053CE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C93E1E" w14:textId="595D0FC6" w:rsidR="002053CE" w:rsidRDefault="002053CE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(słownie): ……………………………………………………………</w:t>
            </w:r>
          </w:p>
          <w:p w14:paraId="24941FBD" w14:textId="4B334812" w:rsidR="003B0A02" w:rsidRDefault="003B0A02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tym:</w:t>
            </w:r>
          </w:p>
          <w:p w14:paraId="5EEED3A8" w14:textId="3FC1FBF1" w:rsidR="003B0A02" w:rsidRDefault="003B0A02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Drzwi wewnętrzne do pomieszczenia kasowego: </w:t>
            </w:r>
            <w:r w:rsidRPr="002053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</w:t>
            </w:r>
          </w:p>
          <w:p w14:paraId="495AF0F3" w14:textId="15A41E16" w:rsidR="003B0A02" w:rsidRDefault="003B0A02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Drzwi zewnętrzne do budynku B w Urzędzie Gminy w Wielkiej Nieszawce</w:t>
            </w:r>
            <w:r w:rsidR="001155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x 2 sztuki</w:t>
            </w:r>
          </w:p>
          <w:p w14:paraId="0CF03E06" w14:textId="511D463F" w:rsidR="003B0A02" w:rsidRPr="002053CE" w:rsidRDefault="003B0A02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A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……………………………………………………………………………</w:t>
            </w:r>
          </w:p>
          <w:p w14:paraId="7B6D4CB8" w14:textId="77777777" w:rsidR="0054191C" w:rsidRPr="00CD3B57" w:rsidRDefault="0054191C" w:rsidP="00496C2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91C" w:rsidRPr="00CD3B57" w14:paraId="13909EA1" w14:textId="77777777" w:rsidTr="005943C0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74FC" w14:textId="47B46B74" w:rsidR="0054191C" w:rsidRPr="00CD3B57" w:rsidRDefault="005943C0" w:rsidP="00496C2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966F" w14:textId="77777777" w:rsidR="005943C0" w:rsidRPr="005943C0" w:rsidRDefault="005943C0" w:rsidP="005943C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 trwania gwarancji</w:t>
            </w:r>
          </w:p>
          <w:p w14:paraId="1378D073" w14:textId="6076C0B7" w:rsidR="0054191C" w:rsidRPr="00CD3B57" w:rsidRDefault="005943C0" w:rsidP="002053C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(należy wpisać)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5491" w14:textId="77777777" w:rsidR="002053CE" w:rsidRDefault="002053CE" w:rsidP="005943C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E18AA5" w14:textId="3DFA6EF4" w:rsidR="0054191C" w:rsidRPr="00CD3B57" w:rsidRDefault="005943C0" w:rsidP="005943C0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Okres trwania gwarancji wynosi: ………………………… miesięcy (nie mniej niż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24 </w:t>
            </w: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miesiąc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e)</w:t>
            </w:r>
            <w:r w:rsidRPr="00594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43C0" w:rsidRPr="00CD3B57" w14:paraId="0FC9E23A" w14:textId="77777777" w:rsidTr="005324CE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779" w14:textId="7A19BAE5" w:rsidR="005943C0" w:rsidRPr="005943C0" w:rsidRDefault="005943C0" w:rsidP="005943C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E37" w14:textId="4F603621" w:rsidR="005943C0" w:rsidRPr="005943C0" w:rsidRDefault="005943C0" w:rsidP="005943C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</w:pPr>
            <w:r w:rsidRPr="005943C0">
              <w:rPr>
                <w:rFonts w:asciiTheme="minorHAnsi" w:eastAsia="Times New Roman" w:hAnsiTheme="minorHAnsi" w:cstheme="minorHAnsi"/>
                <w:b/>
                <w:bCs/>
                <w:kern w:val="32"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4FA" w14:textId="77777777" w:rsidR="005943C0" w:rsidRPr="005943C0" w:rsidRDefault="005943C0" w:rsidP="005943C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E22534B" w14:textId="77777777" w:rsidR="0054191C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9F51CFC" w14:textId="1D28D796" w:rsidR="005943C0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7EC039D9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2F783A09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2573D04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7CCA2CF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08ECFAA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 xml:space="preserve">     .......................................................</w:t>
      </w:r>
    </w:p>
    <w:p w14:paraId="61C19F3F" w14:textId="77777777" w:rsidR="0054191C" w:rsidRPr="00CD3B57" w:rsidRDefault="0054191C" w:rsidP="0054191C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14:paraId="5C0722B4" w14:textId="77777777" w:rsidR="006D4DCE" w:rsidRDefault="006D4DCE"/>
    <w:sectPr w:rsidR="006D4DCE" w:rsidSect="00E1479E">
      <w:headerReference w:type="default" r:id="rId6"/>
      <w:footerReference w:type="default" r:id="rId7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DA01" w14:textId="77777777" w:rsidR="0006026F" w:rsidRDefault="0006026F">
      <w:pPr>
        <w:spacing w:after="0" w:line="240" w:lineRule="auto"/>
      </w:pPr>
      <w:r>
        <w:separator/>
      </w:r>
    </w:p>
  </w:endnote>
  <w:endnote w:type="continuationSeparator" w:id="0">
    <w:p w14:paraId="56704A4C" w14:textId="77777777" w:rsidR="0006026F" w:rsidRDefault="0006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C571" w14:textId="77777777" w:rsidR="00A36345" w:rsidRDefault="00A36345">
    <w:pPr>
      <w:pStyle w:val="Stopka"/>
    </w:pPr>
  </w:p>
  <w:p w14:paraId="464734CD" w14:textId="77777777" w:rsidR="00A36345" w:rsidRDefault="00A36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9952" w14:textId="77777777" w:rsidR="0006026F" w:rsidRDefault="0006026F">
      <w:pPr>
        <w:spacing w:after="0" w:line="240" w:lineRule="auto"/>
      </w:pPr>
      <w:r>
        <w:separator/>
      </w:r>
    </w:p>
  </w:footnote>
  <w:footnote w:type="continuationSeparator" w:id="0">
    <w:p w14:paraId="688D0869" w14:textId="77777777" w:rsidR="0006026F" w:rsidRDefault="0006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8781" w14:textId="77777777" w:rsidR="00A36345" w:rsidRPr="00656417" w:rsidRDefault="00A36345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1C"/>
    <w:rsid w:val="0006026F"/>
    <w:rsid w:val="00083532"/>
    <w:rsid w:val="000F52F4"/>
    <w:rsid w:val="00115542"/>
    <w:rsid w:val="002053CE"/>
    <w:rsid w:val="002C1124"/>
    <w:rsid w:val="003B0A02"/>
    <w:rsid w:val="005204CA"/>
    <w:rsid w:val="005272FE"/>
    <w:rsid w:val="0054191C"/>
    <w:rsid w:val="005560C9"/>
    <w:rsid w:val="005943C0"/>
    <w:rsid w:val="005C000C"/>
    <w:rsid w:val="005C4609"/>
    <w:rsid w:val="006D4DCE"/>
    <w:rsid w:val="006E3FBF"/>
    <w:rsid w:val="0083260A"/>
    <w:rsid w:val="008639A2"/>
    <w:rsid w:val="0089029A"/>
    <w:rsid w:val="00A36345"/>
    <w:rsid w:val="00A84ACF"/>
    <w:rsid w:val="00B2164C"/>
    <w:rsid w:val="00D51658"/>
    <w:rsid w:val="00E0302A"/>
    <w:rsid w:val="00E426C4"/>
    <w:rsid w:val="00E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FE42"/>
  <w15:docId w15:val="{2F7E0F07-3D4F-43EA-B750-7B617DF9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9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91C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54191C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4191C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419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4191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99"/>
    <w:qFormat/>
    <w:locked/>
    <w:rsid w:val="0054191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3</cp:revision>
  <cp:lastPrinted>2023-10-13T12:19:00Z</cp:lastPrinted>
  <dcterms:created xsi:type="dcterms:W3CDTF">2023-10-13T12:21:00Z</dcterms:created>
  <dcterms:modified xsi:type="dcterms:W3CDTF">2024-02-20T12:15:00Z</dcterms:modified>
</cp:coreProperties>
</file>